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18440BA5" w:rsidR="00D84FEE" w:rsidRPr="00D753B1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D753B1">
        <w:rPr>
          <w:rFonts w:ascii="Arial Narrow" w:hAnsi="Arial Narrow"/>
          <w:b/>
          <w:sz w:val="22"/>
          <w:szCs w:val="22"/>
          <w:lang w:eastAsia="pl-PL"/>
        </w:rPr>
        <w:t xml:space="preserve">Załącznik nr </w:t>
      </w:r>
      <w:r w:rsidR="00464A4B">
        <w:rPr>
          <w:rFonts w:ascii="Arial Narrow" w:hAnsi="Arial Narrow"/>
          <w:b/>
          <w:sz w:val="22"/>
          <w:szCs w:val="22"/>
          <w:lang w:eastAsia="pl-PL"/>
        </w:rPr>
        <w:t>9</w:t>
      </w:r>
    </w:p>
    <w:p w14:paraId="5AE8E1E4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32ECA96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251E9F68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2D61420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09CEE41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1105536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413B345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17533749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6E7CAAE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3FB579BF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Usługodawcy nie wolno:</w:t>
      </w:r>
    </w:p>
    <w:p w14:paraId="76A04967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7E2CEF12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550344C0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79715576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BE8764C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00F00C5" w14:textId="25CF3506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D753B1" w:rsidRPr="00D753B1">
        <w:rPr>
          <w:rFonts w:ascii="Arial Narrow" w:hAnsi="Arial Narrow"/>
          <w:bCs/>
          <w:sz w:val="22"/>
          <w:szCs w:val="22"/>
        </w:rPr>
        <w:t xml:space="preserve">mi w SPZZOZ </w:t>
      </w:r>
      <w:r w:rsidRPr="00D753B1">
        <w:rPr>
          <w:rFonts w:ascii="Arial Narrow" w:hAnsi="Arial Narrow"/>
          <w:bCs/>
          <w:sz w:val="22"/>
          <w:szCs w:val="22"/>
        </w:rPr>
        <w:t>w Wyszkowie.</w:t>
      </w:r>
    </w:p>
    <w:p w14:paraId="0A9D8A7E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58D6C03D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45765101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7573046D" w14:textId="5DE7B75E" w:rsidR="00BE489D" w:rsidRDefault="00464A4B" w:rsidP="00BE489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Data , podpis ………………………………………………………………….</w:t>
      </w:r>
    </w:p>
    <w:p w14:paraId="38277CB3" w14:textId="77777777" w:rsidR="00464A4B" w:rsidRDefault="00464A4B" w:rsidP="00BE489D">
      <w:pPr>
        <w:rPr>
          <w:rFonts w:ascii="Arial Narrow" w:hAnsi="Arial Narrow"/>
          <w:sz w:val="22"/>
          <w:szCs w:val="22"/>
        </w:rPr>
      </w:pPr>
    </w:p>
    <w:p w14:paraId="1D7270E9" w14:textId="56E56F91" w:rsidR="00464A4B" w:rsidRPr="00D753B1" w:rsidRDefault="00464A4B" w:rsidP="00BE489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Dokument podpisywany łącznie z umową</w:t>
      </w:r>
      <w:bookmarkStart w:id="0" w:name="_GoBack"/>
      <w:bookmarkEnd w:id="0"/>
    </w:p>
    <w:p w14:paraId="47C1E1CA" w14:textId="77777777" w:rsidR="00E81687" w:rsidRPr="00D753B1" w:rsidRDefault="00E81687" w:rsidP="00BE489D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p w14:paraId="17F38FF6" w14:textId="77777777" w:rsidR="00D753B1" w:rsidRPr="00D753B1" w:rsidRDefault="00D753B1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sectPr w:rsidR="00D753B1" w:rsidRPr="00D753B1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ED7D079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BE489D">
      <w:rPr>
        <w:sz w:val="18"/>
        <w:szCs w:val="18"/>
      </w:rPr>
      <w:t>DEZ/Z/341/ZP –</w:t>
    </w:r>
    <w:r w:rsidR="00464A4B">
      <w:rPr>
        <w:sz w:val="18"/>
        <w:szCs w:val="18"/>
      </w:rPr>
      <w:t>22</w:t>
    </w:r>
    <w:r w:rsidR="00092DD5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121C09"/>
    <w:rsid w:val="00224ACB"/>
    <w:rsid w:val="002B7676"/>
    <w:rsid w:val="0033176F"/>
    <w:rsid w:val="003B42BF"/>
    <w:rsid w:val="003B6494"/>
    <w:rsid w:val="0041248A"/>
    <w:rsid w:val="00464A4B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BE177B"/>
    <w:rsid w:val="00BE489D"/>
    <w:rsid w:val="00C44A60"/>
    <w:rsid w:val="00C54879"/>
    <w:rsid w:val="00CB60EE"/>
    <w:rsid w:val="00CC7D02"/>
    <w:rsid w:val="00D32C1A"/>
    <w:rsid w:val="00D753B1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2023-05-05T12:57:00Z</dcterms:created>
  <dcterms:modified xsi:type="dcterms:W3CDTF">2023-05-05T12:57:00Z</dcterms:modified>
</cp:coreProperties>
</file>